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92D3D" w:rsidRDefault="0043290A">
      <w:pPr>
        <w:rPr>
          <w:b/>
        </w:rPr>
      </w:pPr>
      <w:r>
        <w:rPr>
          <w:b/>
        </w:rPr>
        <w:t>Duration - 7pm - 7.55pm</w:t>
      </w:r>
    </w:p>
    <w:p w14:paraId="00000002" w14:textId="77777777" w:rsidR="00D92D3D" w:rsidRDefault="00D92D3D">
      <w:pPr>
        <w:rPr>
          <w:b/>
        </w:rPr>
      </w:pPr>
    </w:p>
    <w:p w14:paraId="00000003" w14:textId="77777777" w:rsidR="00D92D3D" w:rsidRDefault="0043290A">
      <w:pPr>
        <w:rPr>
          <w:b/>
          <w:color w:val="222222"/>
          <w:highlight w:val="white"/>
        </w:rPr>
      </w:pPr>
      <w:r>
        <w:rPr>
          <w:b/>
          <w:color w:val="222222"/>
          <w:highlight w:val="white"/>
        </w:rPr>
        <w:t>Share recording with viewers:</w:t>
      </w:r>
    </w:p>
    <w:p w14:paraId="00000004" w14:textId="77777777" w:rsidR="00D92D3D" w:rsidRDefault="0043290A">
      <w:pPr>
        <w:rPr>
          <w:b/>
          <w:color w:val="222222"/>
          <w:highlight w:val="white"/>
        </w:rPr>
      </w:pPr>
      <w:hyperlink r:id="rId5">
        <w:r>
          <w:rPr>
            <w:b/>
            <w:color w:val="1155CC"/>
            <w:highlight w:val="white"/>
            <w:u w:val="single"/>
          </w:rPr>
          <w:t>https://parkwayschools-net.zoom.us/rec/share/Uw26Vt6jBfSqPSopUfRUvevS4PbxVMBMqV9QklfakWM9ljxNoNwZcPTazCRgXL4.xndT</w:t>
        </w:r>
        <w:r>
          <w:rPr>
            <w:b/>
            <w:color w:val="1155CC"/>
            <w:highlight w:val="white"/>
            <w:u w:val="single"/>
          </w:rPr>
          <w:t>T6mVmbRB2uf-</w:t>
        </w:r>
      </w:hyperlink>
      <w:r>
        <w:rPr>
          <w:b/>
          <w:color w:val="222222"/>
          <w:highlight w:val="white"/>
        </w:rPr>
        <w:t xml:space="preserve"> Passcode: AM?63Wu*</w:t>
      </w:r>
    </w:p>
    <w:p w14:paraId="00000005" w14:textId="77777777" w:rsidR="00D92D3D" w:rsidRDefault="00D92D3D">
      <w:pPr>
        <w:rPr>
          <w:b/>
          <w:color w:val="222222"/>
          <w:highlight w:val="white"/>
        </w:rPr>
      </w:pPr>
    </w:p>
    <w:p w14:paraId="00000006" w14:textId="77777777" w:rsidR="00D92D3D" w:rsidRDefault="0043290A">
      <w:pPr>
        <w:rPr>
          <w:b/>
        </w:rPr>
      </w:pPr>
      <w:r>
        <w:rPr>
          <w:b/>
        </w:rPr>
        <w:t xml:space="preserve">Attendees </w:t>
      </w:r>
    </w:p>
    <w:p w14:paraId="00000007" w14:textId="77777777" w:rsidR="00D92D3D" w:rsidRDefault="0043290A">
      <w:r>
        <w:t>Michael Bertz</w:t>
      </w:r>
    </w:p>
    <w:p w14:paraId="00000008" w14:textId="77777777" w:rsidR="00D92D3D" w:rsidRDefault="0043290A">
      <w:r>
        <w:t>Liza Lampi</w:t>
      </w:r>
    </w:p>
    <w:p w14:paraId="00000009" w14:textId="77777777" w:rsidR="00D92D3D" w:rsidRDefault="0043290A">
      <w:r>
        <w:t>Anne Miller</w:t>
      </w:r>
    </w:p>
    <w:p w14:paraId="0000000A" w14:textId="77777777" w:rsidR="00D92D3D" w:rsidRDefault="0043290A">
      <w:r>
        <w:t>Lisa Tarter</w:t>
      </w:r>
    </w:p>
    <w:p w14:paraId="0000000B" w14:textId="77777777" w:rsidR="00D92D3D" w:rsidRDefault="0043290A">
      <w:r>
        <w:t>Pamela Hermann</w:t>
      </w:r>
    </w:p>
    <w:p w14:paraId="0000000C" w14:textId="77777777" w:rsidR="00D92D3D" w:rsidRDefault="0043290A">
      <w:r>
        <w:t>Adam</w:t>
      </w:r>
    </w:p>
    <w:p w14:paraId="0000000D" w14:textId="77777777" w:rsidR="00D92D3D" w:rsidRDefault="0043290A">
      <w:r>
        <w:t>Hilary Kraner</w:t>
      </w:r>
    </w:p>
    <w:p w14:paraId="0000000E" w14:textId="77777777" w:rsidR="00D92D3D" w:rsidRDefault="0043290A">
      <w:r>
        <w:t>Neha</w:t>
      </w:r>
    </w:p>
    <w:p w14:paraId="0000000F" w14:textId="77777777" w:rsidR="00D92D3D" w:rsidRDefault="0043290A">
      <w:r>
        <w:t>Tamara Welliver</w:t>
      </w:r>
    </w:p>
    <w:p w14:paraId="00000010" w14:textId="77777777" w:rsidR="00D92D3D" w:rsidRDefault="0043290A">
      <w:r>
        <w:t xml:space="preserve">Linda R. </w:t>
      </w:r>
    </w:p>
    <w:p w14:paraId="00000011" w14:textId="77777777" w:rsidR="00D92D3D" w:rsidRDefault="0043290A">
      <w:r>
        <w:t>Jack J</w:t>
      </w:r>
    </w:p>
    <w:p w14:paraId="00000012" w14:textId="77777777" w:rsidR="00D92D3D" w:rsidRDefault="0043290A">
      <w:r>
        <w:t>Monica</w:t>
      </w:r>
    </w:p>
    <w:p w14:paraId="00000013" w14:textId="77777777" w:rsidR="00D92D3D" w:rsidRDefault="00D92D3D"/>
    <w:p w14:paraId="00000014" w14:textId="77777777" w:rsidR="00D92D3D" w:rsidRDefault="0043290A">
      <w:pPr>
        <w:rPr>
          <w:b/>
        </w:rPr>
      </w:pPr>
      <w:r>
        <w:rPr>
          <w:b/>
        </w:rPr>
        <w:t>Meeting minutes approval</w:t>
      </w:r>
    </w:p>
    <w:p w14:paraId="00000015" w14:textId="77777777" w:rsidR="00D92D3D" w:rsidRDefault="0043290A">
      <w:r>
        <w:t>Michael moved to approve Oct meeting minutes, Liza approve</w:t>
      </w:r>
      <w:r>
        <w:t>d. Meeting minutes are posted on PTO website</w:t>
      </w:r>
    </w:p>
    <w:p w14:paraId="00000016" w14:textId="77777777" w:rsidR="00D92D3D" w:rsidRDefault="00D92D3D"/>
    <w:p w14:paraId="00000017" w14:textId="77777777" w:rsidR="00D92D3D" w:rsidRDefault="0043290A">
      <w:pPr>
        <w:rPr>
          <w:b/>
        </w:rPr>
      </w:pPr>
      <w:r>
        <w:rPr>
          <w:b/>
        </w:rPr>
        <w:t>Looking for Treasurer</w:t>
      </w:r>
    </w:p>
    <w:p w14:paraId="00000018" w14:textId="77777777" w:rsidR="00D92D3D" w:rsidRDefault="0043290A">
      <w:r>
        <w:t>Lisa thanked Ann Branch for teacher appreciation. Ann had made the amazon wish list for teachers and delivered the things in the wish list.</w:t>
      </w:r>
    </w:p>
    <w:p w14:paraId="00000019" w14:textId="77777777" w:rsidR="00D92D3D" w:rsidRDefault="0043290A">
      <w:r>
        <w:t>Ellie Davis organized thank you lunch for teache</w:t>
      </w:r>
      <w:r>
        <w:t>rs from 6 North on Oct 30th.</w:t>
      </w:r>
    </w:p>
    <w:p w14:paraId="0000001A" w14:textId="77777777" w:rsidR="00D92D3D" w:rsidRDefault="0043290A">
      <w:r>
        <w:t>Dene Helvi purchased water bottles for the students. The water bottles were given today on picture day. Kids could choose from the 3 colors.</w:t>
      </w:r>
    </w:p>
    <w:p w14:paraId="0000001B" w14:textId="77777777" w:rsidR="00D92D3D" w:rsidRDefault="00D92D3D"/>
    <w:p w14:paraId="0000001C" w14:textId="77777777" w:rsidR="00D92D3D" w:rsidRDefault="0043290A">
      <w:r>
        <w:rPr>
          <w:b/>
        </w:rPr>
        <w:t>Fundraising report</w:t>
      </w:r>
      <w:r>
        <w:t xml:space="preserve"> - Pamela and Gina Gasset</w:t>
      </w:r>
    </w:p>
    <w:p w14:paraId="0000001D" w14:textId="77777777" w:rsidR="00D92D3D" w:rsidRDefault="0043290A">
      <w:pPr>
        <w:numPr>
          <w:ilvl w:val="0"/>
          <w:numId w:val="1"/>
        </w:numPr>
      </w:pPr>
      <w:r>
        <w:t xml:space="preserve">Michael reported $12660  from 55 donors. </w:t>
      </w:r>
    </w:p>
    <w:p w14:paraId="0000001E" w14:textId="77777777" w:rsidR="00D92D3D" w:rsidRDefault="0043290A">
      <w:pPr>
        <w:numPr>
          <w:ilvl w:val="0"/>
          <w:numId w:val="1"/>
        </w:numPr>
      </w:pPr>
      <w:r>
        <w:t>Spirit wear purchase is going on till Dec 6.</w:t>
      </w:r>
    </w:p>
    <w:p w14:paraId="0000001F" w14:textId="77777777" w:rsidR="00D92D3D" w:rsidRDefault="0043290A">
      <w:pPr>
        <w:numPr>
          <w:ilvl w:val="0"/>
          <w:numId w:val="1"/>
        </w:numPr>
      </w:pPr>
      <w:r>
        <w:t xml:space="preserve">West middle has a relationship with Amazon smile, you can go to smile.amazon.com and you can select parkway middle school as a beneficiary. </w:t>
      </w:r>
    </w:p>
    <w:p w14:paraId="00000020" w14:textId="77777777" w:rsidR="00D92D3D" w:rsidRDefault="0043290A">
      <w:pPr>
        <w:numPr>
          <w:ilvl w:val="0"/>
          <w:numId w:val="1"/>
        </w:numPr>
      </w:pPr>
      <w:r>
        <w:t>Papa John’s night is tomorro</w:t>
      </w:r>
      <w:r>
        <w:t xml:space="preserve">w. Promo code SSP011 , Middle school will get benefits. </w:t>
      </w:r>
    </w:p>
    <w:p w14:paraId="00000021" w14:textId="77777777" w:rsidR="00D92D3D" w:rsidRDefault="0043290A">
      <w:pPr>
        <w:numPr>
          <w:ilvl w:val="0"/>
          <w:numId w:val="1"/>
        </w:numPr>
      </w:pPr>
      <w:r>
        <w:t>Volunteers for fun ideas , gathering activities , gingerbread and cookie baking.</w:t>
      </w:r>
    </w:p>
    <w:p w14:paraId="00000022" w14:textId="77777777" w:rsidR="00D92D3D" w:rsidRDefault="0043290A">
      <w:pPr>
        <w:ind w:firstLine="720"/>
      </w:pPr>
      <w:r>
        <w:t>Fitness related activities. We need volunteer energy to help with these.</w:t>
      </w:r>
    </w:p>
    <w:p w14:paraId="00000023" w14:textId="77777777" w:rsidR="00D92D3D" w:rsidRDefault="00D92D3D"/>
    <w:p w14:paraId="00000024" w14:textId="77777777" w:rsidR="00D92D3D" w:rsidRDefault="0043290A">
      <w:r>
        <w:rPr>
          <w:b/>
        </w:rPr>
        <w:t>Communications</w:t>
      </w:r>
      <w:r>
        <w:t xml:space="preserve"> </w:t>
      </w:r>
    </w:p>
    <w:p w14:paraId="00000025" w14:textId="77777777" w:rsidR="00D92D3D" w:rsidRDefault="0043290A">
      <w:r>
        <w:lastRenderedPageBreak/>
        <w:t xml:space="preserve">Website was updated to post </w:t>
      </w:r>
      <w:r>
        <w:t>events. New page for virtual fundraiser and promo video on the Middle school is tricky event is posted. The actual video is too large to post and will be given to parents who ask.</w:t>
      </w:r>
    </w:p>
    <w:p w14:paraId="00000026" w14:textId="77777777" w:rsidR="00D92D3D" w:rsidRDefault="00D92D3D"/>
    <w:p w14:paraId="00000027" w14:textId="77777777" w:rsidR="00D92D3D" w:rsidRDefault="0043290A">
      <w:pPr>
        <w:rPr>
          <w:b/>
        </w:rPr>
      </w:pPr>
      <w:r>
        <w:rPr>
          <w:b/>
        </w:rPr>
        <w:t xml:space="preserve">Treasurer report </w:t>
      </w:r>
    </w:p>
    <w:p w14:paraId="00000028" w14:textId="77777777" w:rsidR="00D92D3D" w:rsidRDefault="0043290A">
      <w:r>
        <w:t>Fund the grants. We are doing well on fundraising. We hav</w:t>
      </w:r>
      <w:r>
        <w:t xml:space="preserve">e flexibility on what we can do this year. We have about $70000 in our bank account. Canopy is not paid for. </w:t>
      </w:r>
    </w:p>
    <w:p w14:paraId="00000029" w14:textId="77777777" w:rsidR="00D92D3D" w:rsidRDefault="00D92D3D"/>
    <w:p w14:paraId="0000002A" w14:textId="77777777" w:rsidR="00D92D3D" w:rsidRDefault="0043290A">
      <w:r>
        <w:t>We spent 1200 on back to school lunch. We also spent on tablets and other items. Direct giving is going towards certain things. Large amounts hel</w:t>
      </w:r>
      <w:r>
        <w:t xml:space="preserve">p. We will get close to $15000 , we can send postcards at the end of the calendar year. </w:t>
      </w:r>
    </w:p>
    <w:p w14:paraId="0000002B" w14:textId="77777777" w:rsidR="00D92D3D" w:rsidRDefault="00D92D3D"/>
    <w:p w14:paraId="0000002C" w14:textId="77777777" w:rsidR="00D92D3D" w:rsidRDefault="0043290A">
      <w:r>
        <w:t>We will have some sort of trivia night next year however we don't know how it will shake out. We budgeted low $3750 for spiritwear.</w:t>
      </w:r>
    </w:p>
    <w:p w14:paraId="0000002D" w14:textId="77777777" w:rsidR="00D92D3D" w:rsidRDefault="0043290A">
      <w:r>
        <w:t xml:space="preserve">When school allows, parents come at lunch time and sell spirit wear.Parents can pre-pay and pick it up. </w:t>
      </w:r>
    </w:p>
    <w:p w14:paraId="0000002E" w14:textId="77777777" w:rsidR="00D92D3D" w:rsidRDefault="00D92D3D"/>
    <w:p w14:paraId="0000002F" w14:textId="77777777" w:rsidR="00D92D3D" w:rsidRDefault="0043290A">
      <w:pPr>
        <w:rPr>
          <w:b/>
        </w:rPr>
      </w:pPr>
      <w:r>
        <w:rPr>
          <w:b/>
        </w:rPr>
        <w:t xml:space="preserve">Principal report </w:t>
      </w:r>
    </w:p>
    <w:p w14:paraId="00000030" w14:textId="77777777" w:rsidR="00D92D3D" w:rsidRDefault="0043290A">
      <w:r>
        <w:t xml:space="preserve">There was a change in return to learn plans as detailed in emails. When kids are at home , they are invited to attend the beginning </w:t>
      </w:r>
      <w:r>
        <w:t xml:space="preserve">of class. In a blended schedule starting next week, they will zoom in from home. </w:t>
      </w:r>
    </w:p>
    <w:p w14:paraId="00000031" w14:textId="77777777" w:rsidR="00D92D3D" w:rsidRDefault="0043290A">
      <w:r>
        <w:t xml:space="preserve">Modays will be virtual till Nov 30th. </w:t>
      </w:r>
    </w:p>
    <w:p w14:paraId="00000032" w14:textId="77777777" w:rsidR="00D92D3D" w:rsidRDefault="00D92D3D"/>
    <w:p w14:paraId="00000033" w14:textId="77777777" w:rsidR="00D92D3D" w:rsidRDefault="0043290A">
      <w:r>
        <w:t>It is upto teacher what level of activity they will have during asynchronous learning. Zooming in live and in person. Lot of school di</w:t>
      </w:r>
      <w:r>
        <w:t>stricts using that.</w:t>
      </w:r>
    </w:p>
    <w:p w14:paraId="00000034" w14:textId="77777777" w:rsidR="00D92D3D" w:rsidRDefault="0043290A">
      <w:r>
        <w:t xml:space="preserve">When kids are quarantined they are assigned case managers. These teachers check in with the kids. Kids will be in class when they are home. They don’t expect them to be online full 90 minutes , as they can be doing independent work and </w:t>
      </w:r>
      <w:r>
        <w:t xml:space="preserve">close up the class. </w:t>
      </w:r>
    </w:p>
    <w:p w14:paraId="00000035" w14:textId="77777777" w:rsidR="00D92D3D" w:rsidRDefault="0043290A">
      <w:r>
        <w:t>Teachers see which model they like and they are able to share.</w:t>
      </w:r>
    </w:p>
    <w:p w14:paraId="00000036" w14:textId="77777777" w:rsidR="00D92D3D" w:rsidRDefault="00D92D3D"/>
    <w:p w14:paraId="00000037" w14:textId="77777777" w:rsidR="00D92D3D" w:rsidRDefault="0043290A">
      <w:r>
        <w:t xml:space="preserve">Teachers in quarantine zooming in. </w:t>
      </w:r>
    </w:p>
    <w:p w14:paraId="00000038" w14:textId="77777777" w:rsidR="00D92D3D" w:rsidRDefault="0043290A">
      <w:r>
        <w:t>There was a question on switching to virtual school, however virtual school is full. Parkway cannot change virtual teachers' schedules.</w:t>
      </w:r>
      <w:r>
        <w:t xml:space="preserve"> </w:t>
      </w:r>
    </w:p>
    <w:p w14:paraId="00000039" w14:textId="77777777" w:rsidR="00D92D3D" w:rsidRDefault="0043290A">
      <w:r>
        <w:t>For example Mrs Kraner 8th grade schedule, in person students join her to do the lessons , and virtual kids join in zoom. All students interact, the material is presented on smart board. Sometimes Mrs Kraner has to repeat what the person was saying in chat</w:t>
      </w:r>
      <w:r>
        <w:t>. Kids in class could hear them.</w:t>
      </w:r>
    </w:p>
    <w:p w14:paraId="0000003A" w14:textId="77777777" w:rsidR="00D92D3D" w:rsidRDefault="0043290A">
      <w:r>
        <w:t>⅓ of the parkway went virtual.Some teachers have 5 classes in person and 1 virtual. Since scheduling has been done it would be hard to swap in person students to virtual and vice versa.</w:t>
      </w:r>
    </w:p>
    <w:p w14:paraId="0000003B" w14:textId="77777777" w:rsidR="00D92D3D" w:rsidRDefault="00D92D3D"/>
    <w:p w14:paraId="0000003C" w14:textId="77777777" w:rsidR="00D92D3D" w:rsidRDefault="0043290A">
      <w:r>
        <w:rPr>
          <w:b/>
        </w:rPr>
        <w:t xml:space="preserve">Other Ideas to help families during </w:t>
      </w:r>
      <w:r>
        <w:rPr>
          <w:b/>
        </w:rPr>
        <w:t>holidays</w:t>
      </w:r>
      <w:r>
        <w:br/>
        <w:t xml:space="preserve">Food pantry drive, winter clothing drive. Kids can bring stuff and drop in the office. It would be ok even if they have to quarantine the stuff for a few days. We have done that in the past. </w:t>
      </w:r>
    </w:p>
    <w:p w14:paraId="0000003D" w14:textId="77777777" w:rsidR="00D92D3D" w:rsidRDefault="00D92D3D"/>
    <w:p w14:paraId="0000003E" w14:textId="77777777" w:rsidR="00D92D3D" w:rsidRDefault="0043290A">
      <w:r>
        <w:lastRenderedPageBreak/>
        <w:t>The lighthouse team can talk to Mrs Gretchen about giv</w:t>
      </w:r>
      <w:r>
        <w:t xml:space="preserve">ing back to the community. Asking students to satellite drop off. </w:t>
      </w:r>
    </w:p>
    <w:p w14:paraId="0000003F" w14:textId="77777777" w:rsidR="00D92D3D" w:rsidRDefault="0043290A">
      <w:r>
        <w:t>There is a wishlist for teachers. Every bit of donation helps and we can continue to keep this wishlist.</w:t>
      </w:r>
    </w:p>
    <w:p w14:paraId="00000040" w14:textId="77777777" w:rsidR="00D92D3D" w:rsidRDefault="0043290A">
      <w:r>
        <w:t>Dr. Miller will find out about Parkway families you can adopt and send email to Lisa</w:t>
      </w:r>
      <w:r>
        <w:t>.</w:t>
      </w:r>
    </w:p>
    <w:p w14:paraId="00000041" w14:textId="77777777" w:rsidR="00D92D3D" w:rsidRDefault="00D92D3D">
      <w:pPr>
        <w:rPr>
          <w:b/>
        </w:rPr>
      </w:pPr>
    </w:p>
    <w:p w14:paraId="00000042" w14:textId="77777777" w:rsidR="00D92D3D" w:rsidRDefault="00D92D3D">
      <w:pPr>
        <w:rPr>
          <w:b/>
        </w:rPr>
      </w:pPr>
    </w:p>
    <w:p w14:paraId="00000043" w14:textId="77777777" w:rsidR="00D92D3D" w:rsidRDefault="0043290A">
      <w:pPr>
        <w:rPr>
          <w:b/>
        </w:rPr>
      </w:pPr>
      <w:r>
        <w:rPr>
          <w:b/>
        </w:rPr>
        <w:t>Next Meeting will be in Jan</w:t>
      </w:r>
    </w:p>
    <w:p w14:paraId="00000044" w14:textId="77777777" w:rsidR="00D92D3D" w:rsidRDefault="0043290A">
      <w:r>
        <w:t>PTO can communicate through facebook, instagram or chat about Adopt a family and other issues which may come up during holidays.</w:t>
      </w:r>
    </w:p>
    <w:sectPr w:rsidR="00D92D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E74BC0"/>
    <w:multiLevelType w:val="multilevel"/>
    <w:tmpl w:val="7FF45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3D"/>
    <w:rsid w:val="0043290A"/>
    <w:rsid w:val="00D9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671F9-9E8D-47E7-A91B-273AB0D6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kwayschools-net.zoom.us/rec/share/Uw26Vt6jBfSqPSopUfRUvevS4PbxVMBMqV9QklfakWM9ljxNoNwZcPTazCRgXL4.xndTT6mVmbRB2u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 Lampi</cp:lastModifiedBy>
  <cp:revision>2</cp:revision>
  <dcterms:created xsi:type="dcterms:W3CDTF">2020-11-11T17:13:00Z</dcterms:created>
  <dcterms:modified xsi:type="dcterms:W3CDTF">2020-11-11T17:13:00Z</dcterms:modified>
</cp:coreProperties>
</file>